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A262E2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02/02/2010</w:t>
            </w:r>
          </w:p>
        </w:tc>
        <w:tc>
          <w:tcPr>
            <w:tcW w:w="7488" w:type="dxa"/>
          </w:tcPr>
          <w:p w:rsidR="00415C03" w:rsidRPr="002E3140" w:rsidRDefault="00B44C43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E3140">
              <w:rPr>
                <w:sz w:val="28"/>
                <w:szCs w:val="28"/>
                <w:lang w:val="es-ES_tradnl"/>
              </w:rPr>
              <w:t>Advanced</w:t>
            </w:r>
            <w:proofErr w:type="spellEnd"/>
          </w:p>
        </w:tc>
      </w:tr>
      <w:tr w:rsidR="00415C03" w:rsidRPr="002E3140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4E0E5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A1641B" w:rsidRPr="002E3140" w:rsidRDefault="009D64ED" w:rsidP="00540D41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A1641B" w:rsidRPr="002E3140">
              <w:rPr>
                <w:sz w:val="28"/>
                <w:szCs w:val="28"/>
                <w:lang w:val="es-ES_tradnl"/>
              </w:rPr>
              <w:t xml:space="preserve"> y presentar el tema del que vamos a hablar.</w:t>
            </w:r>
          </w:p>
          <w:p w:rsidR="00A1641B" w:rsidRPr="002E3140" w:rsidRDefault="00A1641B" w:rsidP="00540D41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Vamos a hablar de las diferentes fiestas. Preguntar si alguien conoce alguna y que den ejemplos.</w:t>
            </w:r>
          </w:p>
          <w:p w:rsidR="00F75BBD" w:rsidRPr="002E3140" w:rsidRDefault="00A1641B" w:rsidP="00540D41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Apuntarlos en la pizarra.</w:t>
            </w:r>
          </w:p>
        </w:tc>
      </w:tr>
      <w:tr w:rsidR="002E3140" w:rsidRPr="002E3140">
        <w:trPr>
          <w:cnfStyle w:val="000000010000"/>
        </w:trPr>
        <w:tc>
          <w:tcPr>
            <w:cnfStyle w:val="001000000000"/>
            <w:tcW w:w="2088" w:type="dxa"/>
          </w:tcPr>
          <w:p w:rsidR="002E3140" w:rsidRPr="002E3140" w:rsidRDefault="002E314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2E3140" w:rsidRPr="002E3140" w:rsidRDefault="002E3140" w:rsidP="00540D41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Discutir sobre estas fiestas y preguntarles si conocen alguna fiesta típica americana típica de sus regiones que tenga un componente especial.</w:t>
            </w:r>
          </w:p>
        </w:tc>
      </w:tr>
      <w:tr w:rsidR="001B7A50" w:rsidRPr="002E3140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7B76E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5</w:t>
            </w:r>
            <w:r w:rsidR="001B7A5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E3140" w:rsidRDefault="00A1641B" w:rsidP="00540D41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Dividirlos en grupos de 3 personas y que elijan una fiesta o repartirlas al azar.</w:t>
            </w:r>
          </w:p>
        </w:tc>
      </w:tr>
      <w:tr w:rsidR="00415C03" w:rsidRPr="002E3140">
        <w:trPr>
          <w:cnfStyle w:val="000000010000"/>
        </w:trPr>
        <w:tc>
          <w:tcPr>
            <w:cnfStyle w:val="001000000000"/>
            <w:tcW w:w="2088" w:type="dxa"/>
          </w:tcPr>
          <w:p w:rsidR="00415C03" w:rsidRPr="002E3140" w:rsidRDefault="007B76E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15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A1641B" w:rsidRPr="002E3140" w:rsidRDefault="00A1641B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Pedirles que lean las descripciones, pregunten cualquier duda que puedan tener y pedirles que hagan un resumen de 3 minutos (1 minuto cada miembro), y que uno hable de la fiesta en general (cuando, donde, por que?) que otro hable de las peculiaridades de la fiesta (tomate, agua, etc.) y que otro concluya con cualquier dato más de interés. (Quienes van a esta fiesta, etc.)</w:t>
            </w:r>
          </w:p>
          <w:p w:rsidR="007B76EF" w:rsidRPr="002E3140" w:rsidRDefault="00A1641B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 xml:space="preserve">Darles el material para que empiecen </w:t>
            </w:r>
            <w:r w:rsidR="002E3140" w:rsidRPr="002E3140">
              <w:rPr>
                <w:sz w:val="28"/>
                <w:szCs w:val="28"/>
                <w:lang w:val="es-ES_tradnl"/>
              </w:rPr>
              <w:t xml:space="preserve">a trabajar en ello y circular entre los grupos </w:t>
            </w:r>
            <w:r w:rsidR="002E3140">
              <w:rPr>
                <w:sz w:val="28"/>
                <w:szCs w:val="28"/>
                <w:lang w:val="es-ES_tradnl"/>
              </w:rPr>
              <w:t>par</w:t>
            </w:r>
            <w:r w:rsidR="002E3140" w:rsidRPr="002E3140">
              <w:rPr>
                <w:sz w:val="28"/>
                <w:szCs w:val="28"/>
                <w:lang w:val="es-ES_tradnl"/>
              </w:rPr>
              <w:t>a</w:t>
            </w:r>
            <w:r w:rsidR="002E3140">
              <w:rPr>
                <w:sz w:val="28"/>
                <w:szCs w:val="28"/>
                <w:lang w:val="es-ES_tradnl"/>
              </w:rPr>
              <w:t xml:space="preserve"> </w:t>
            </w:r>
            <w:r w:rsidR="002E3140" w:rsidRPr="002E3140">
              <w:rPr>
                <w:sz w:val="28"/>
                <w:szCs w:val="28"/>
                <w:lang w:val="es-ES_tradnl"/>
              </w:rPr>
              <w:t>ver como lo van haciendo.</w:t>
            </w:r>
          </w:p>
        </w:tc>
      </w:tr>
      <w:tr w:rsidR="000C528A" w:rsidRPr="002E3140">
        <w:trPr>
          <w:cnfStyle w:val="000000100000"/>
        </w:trPr>
        <w:tc>
          <w:tcPr>
            <w:cnfStyle w:val="001000000000"/>
            <w:tcW w:w="2088" w:type="dxa"/>
          </w:tcPr>
          <w:p w:rsidR="000C528A" w:rsidRPr="002E3140" w:rsidRDefault="002E314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20</w:t>
            </w:r>
            <w:r w:rsidR="000C528A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770C" w:rsidRPr="002E3140" w:rsidRDefault="002E3140" w:rsidP="007B76E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 xml:space="preserve">Ver los resultados. Que cada grupo hable de su fiesta y cuando hayan terminado que los demás den su </w:t>
            </w:r>
            <w:r>
              <w:rPr>
                <w:sz w:val="28"/>
                <w:szCs w:val="28"/>
                <w:lang w:val="es-ES_tradnl"/>
              </w:rPr>
              <w:t>opinió</w:t>
            </w:r>
            <w:r w:rsidRPr="002E3140">
              <w:rPr>
                <w:sz w:val="28"/>
                <w:szCs w:val="28"/>
                <w:lang w:val="es-ES_tradnl"/>
              </w:rPr>
              <w:t>n sobre la misma</w:t>
            </w:r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1B7A50" w:rsidRPr="002E3140">
        <w:trPr>
          <w:cnfStyle w:val="000000010000"/>
        </w:trPr>
        <w:tc>
          <w:tcPr>
            <w:cnfStyle w:val="001000000000"/>
            <w:tcW w:w="2088" w:type="dxa"/>
          </w:tcPr>
          <w:p w:rsidR="001B7A50" w:rsidRPr="002E3140" w:rsidRDefault="002E314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1B7A50" w:rsidRPr="002E3140" w:rsidRDefault="002E3140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Hablar del proyecto para la cena especial de español, y comentarles lo que vamos a hacer después de esto. Una vez tengamos unos resúmenes más pulidos (recoger los resúmenes y pulirlos) podremos ir al FLRC a grabar un video de 1 minutos en el que se refleje el carácter de la fiesta de la que vuestro grupo hablaba.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A0F8E"/>
    <w:rsid w:val="000C475B"/>
    <w:rsid w:val="000C528A"/>
    <w:rsid w:val="000C770C"/>
    <w:rsid w:val="000F03CB"/>
    <w:rsid w:val="001B7A50"/>
    <w:rsid w:val="00262027"/>
    <w:rsid w:val="002D75D4"/>
    <w:rsid w:val="002E3140"/>
    <w:rsid w:val="003A3268"/>
    <w:rsid w:val="003D04BC"/>
    <w:rsid w:val="003E0EA3"/>
    <w:rsid w:val="00415C03"/>
    <w:rsid w:val="004E0E5D"/>
    <w:rsid w:val="005160F7"/>
    <w:rsid w:val="00540D41"/>
    <w:rsid w:val="005D39CA"/>
    <w:rsid w:val="005E4DA7"/>
    <w:rsid w:val="00646CAA"/>
    <w:rsid w:val="006A3E8A"/>
    <w:rsid w:val="007B76EF"/>
    <w:rsid w:val="007C261F"/>
    <w:rsid w:val="007E4D44"/>
    <w:rsid w:val="00804D8E"/>
    <w:rsid w:val="00877DDD"/>
    <w:rsid w:val="008828A7"/>
    <w:rsid w:val="008E31D2"/>
    <w:rsid w:val="00934FAF"/>
    <w:rsid w:val="0096677A"/>
    <w:rsid w:val="00982D32"/>
    <w:rsid w:val="00990AB6"/>
    <w:rsid w:val="009947EC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72108"/>
    <w:rsid w:val="00BB0D18"/>
    <w:rsid w:val="00BC2B55"/>
    <w:rsid w:val="00CA76BC"/>
    <w:rsid w:val="00D120EC"/>
    <w:rsid w:val="00D90313"/>
    <w:rsid w:val="00E46B0E"/>
    <w:rsid w:val="00E46D0F"/>
    <w:rsid w:val="00E8429B"/>
    <w:rsid w:val="00E86E58"/>
    <w:rsid w:val="00E96921"/>
    <w:rsid w:val="00EB26F6"/>
    <w:rsid w:val="00EF420B"/>
    <w:rsid w:val="00F210D1"/>
    <w:rsid w:val="00F57512"/>
    <w:rsid w:val="00F66074"/>
    <w:rsid w:val="00F75BBD"/>
    <w:rsid w:val="00F8182E"/>
    <w:rsid w:val="00FB0B0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Juan Pedro Giner-Martinez</cp:lastModifiedBy>
  <cp:revision>2</cp:revision>
  <cp:lastPrinted>2010-02-02T22:21:00Z</cp:lastPrinted>
  <dcterms:created xsi:type="dcterms:W3CDTF">2010-02-02T22:21:00Z</dcterms:created>
  <dcterms:modified xsi:type="dcterms:W3CDTF">2010-02-02T22:21:00Z</dcterms:modified>
</cp:coreProperties>
</file>